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spacing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Сценарий концертной программы ко Дню дошкольного работника</w:t>
      </w:r>
    </w:p>
    <w:p>
      <w:pPr>
        <w:spacing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Звучат фанфары. Выходят ведущие программы.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Ведущий 1: </w:t>
      </w:r>
      <w:r>
        <w:rPr>
          <w:rFonts w:eastAsia="Times New Roman"/>
          <w:sz w:val="28"/>
          <w:szCs w:val="28"/>
        </w:rPr>
        <w:t>Здравствуйте, дорогие зрители! Мы рады видеть Вас на нашем праздничном концерте, посвящённом Дню дошкольного работника.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Ведущий 2:</w:t>
      </w:r>
      <w:r>
        <w:rPr>
          <w:rFonts w:eastAsia="Times New Roman"/>
          <w:sz w:val="28"/>
          <w:szCs w:val="28"/>
        </w:rPr>
        <w:t xml:space="preserve"> Здравствуйте, коллеги, с праздником друзья!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Сегодня день особенный, забыть о нём нельзя.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примерно 5 лет назад,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 такой же день осенний,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стране открыт был детский сад,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стал он садом первым!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 этот день теперь мы праздник отмечаем,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Всех кто с детьми работает,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Сегодня поздравляем!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Сегодня в этом зале собрались все, те, кто посвятил себя детям. Вспомните, какими маленьким, почти ничего не умеющими приводят родители в садик своих малышей? И сколько любви, труда, терпения приходиться приложить нам, чтобы научить их многому: и одеваться, и умываться, и играть, и дружить. Мы для них вторые мамы.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Ведущий 2:</w:t>
      </w:r>
      <w:r>
        <w:rPr>
          <w:rFonts w:eastAsia="Times New Roman"/>
          <w:sz w:val="28"/>
          <w:szCs w:val="28"/>
        </w:rPr>
        <w:t xml:space="preserve"> И вот теперь в день профессионального праздника Дня дошкольного работника, нас спешат поздравить красивые, повзрослевшие, много чего знающие и умеющие дети.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Встречайте, воспитанников одготовительной группы  с песней «Детский сад!»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Знают взрослые и дети — нелегко руководить.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И, конечно, первой леди тоже очень трудно быть.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Рейтинг сада удержать,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 ГОРОНО ответ держать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 работу коллектива,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чтоб речисто и красиво отчитаться за дела.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Все решения принять,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всем советы надо дать,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То кого-то пожурить или премию вручить.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Много дел серьёзных, важных у заведующей нашей.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2:</w:t>
      </w:r>
      <w:r>
        <w:rPr>
          <w:rFonts w:eastAsia="Times New Roman"/>
          <w:sz w:val="28"/>
          <w:szCs w:val="28"/>
        </w:rPr>
        <w:t xml:space="preserve"> Слово для поздравления предоставляется заведующей детского сада Поздравление руководителя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А наш праздничный концерт продолжается. И я хочу пригласить на сцену старшей группы. Звучит фоновая музыка. На сцену выходят воспитанники старшей группы.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Ребенок 1:</w:t>
      </w:r>
      <w:r>
        <w:rPr>
          <w:rFonts w:eastAsia="Times New Roman"/>
          <w:sz w:val="28"/>
          <w:szCs w:val="28"/>
        </w:rPr>
        <w:t xml:space="preserve"> Есть на свете чудо-сад,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этот сад идти я рад.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Здесь и летом, и зимой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 друзья мои со мной.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Ребенок 2:</w:t>
      </w:r>
      <w:r>
        <w:rPr>
          <w:rFonts w:eastAsia="Times New Roman"/>
          <w:sz w:val="28"/>
          <w:szCs w:val="28"/>
        </w:rPr>
        <w:t xml:space="preserve"> Здесь крепнем, учимся, растём,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будущем мечтаем.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Мы книжки учимся читать,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Давно уже считаем.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Ребенок 3:</w:t>
      </w:r>
      <w:r>
        <w:rPr>
          <w:rFonts w:eastAsia="Times New Roman"/>
          <w:sz w:val="28"/>
          <w:szCs w:val="28"/>
        </w:rPr>
        <w:t xml:space="preserve"> Не мало дел у нас в саду,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всё так интересно.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Кем буду – это даже мне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Пока что неизвестно.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Ребенок 4:</w:t>
      </w:r>
      <w:r>
        <w:rPr>
          <w:rFonts w:eastAsia="Times New Roman"/>
          <w:sz w:val="28"/>
          <w:szCs w:val="28"/>
        </w:rPr>
        <w:t xml:space="preserve"> Но сегодня мы хотим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Вас с праздником поздравить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 песенку осеннюю Вам сейчас подарим.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Песня в сопровождении ансамбля ДМИ  «Скворушка» В исполнении воспитанников старшей группы №14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2:</w:t>
      </w:r>
      <w:r>
        <w:rPr>
          <w:rFonts w:eastAsia="Times New Roman"/>
          <w:sz w:val="28"/>
          <w:szCs w:val="28"/>
        </w:rPr>
        <w:t xml:space="preserve"> Наверное, не зря праздник дошкольного работника отмечают в конце сентября. Ведь это самая удивительная и красочная пора. А сколько всего интересного могут сделать воспитатели с детьми из осенних материалов: яркие картины из листьев, оригинальные поделки из семечек, желудей и каштанов, игрушки из шишек…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Вот и ребята приготовили для вас необычный  подарок.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Поддержите бурными аплодисментами наших маленьких артистов с танцем </w:t>
      </w:r>
      <w:r>
        <w:rPr>
          <w:rFonts w:eastAsia="Times New Roman"/>
          <w:b/>
          <w:bCs/>
          <w:sz w:val="28"/>
          <w:szCs w:val="28"/>
        </w:rPr>
        <w:t>«Куколки»</w:t>
      </w:r>
      <w:r>
        <w:rPr>
          <w:rFonts w:eastAsia="Times New Roman"/>
          <w:sz w:val="28"/>
          <w:szCs w:val="28"/>
        </w:rPr>
        <w:t xml:space="preserve">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Ведущая 2: </w:t>
      </w:r>
      <w:r>
        <w:rPr>
          <w:rFonts w:eastAsia="Times New Roman"/>
          <w:sz w:val="28"/>
          <w:szCs w:val="28"/>
        </w:rPr>
        <w:t xml:space="preserve">Детский сад «Колобок» – это удивительное место, где каждый кирпичик, каждый уголок наполнен уютом, заботой, лаской и теплом наших сердец. </w:t>
      </w: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Каждый сотрудник детского сада трудиться, что бы дети  росли здоровыми, чуткими, воспитанными и счастливыми.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 Ведущая 2:</w:t>
      </w:r>
      <w:r>
        <w:rPr>
          <w:rFonts w:eastAsia="Times New Roman"/>
          <w:sz w:val="28"/>
          <w:szCs w:val="28"/>
        </w:rPr>
        <w:t xml:space="preserve"> Ну что ж, а на нашу сцену уже готовы выйти нстоящие цыганки!  </w:t>
      </w:r>
      <w:r>
        <w:rPr>
          <w:rFonts w:eastAsia="Times New Roman"/>
          <w:b/>
          <w:bCs/>
          <w:sz w:val="28"/>
          <w:szCs w:val="28"/>
        </w:rPr>
        <w:t>Ведущая 1:</w:t>
      </w:r>
      <w:r>
        <w:rPr>
          <w:rFonts w:eastAsia="Times New Roman"/>
          <w:sz w:val="28"/>
          <w:szCs w:val="28"/>
        </w:rPr>
        <w:t xml:space="preserve"> Для многих из нас профессия «воспитатель» стала не просто работой, а возможностью искренне отдаваться любимому делу, дарить свою любовь. Мы учимся смотреть на мир восторженными глазами детей. Воспитывая детей, мы воспитываем себя.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Ведущая 1: </w:t>
      </w:r>
      <w:r>
        <w:rPr>
          <w:rFonts w:eastAsia="Times New Roman"/>
          <w:sz w:val="28"/>
          <w:szCs w:val="28"/>
        </w:rPr>
        <w:t xml:space="preserve">А что же думают о нашей профессии дети? Сейчас узнаем.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Ребенок 1</w:t>
      </w:r>
      <w:r>
        <w:rPr>
          <w:rFonts w:eastAsia="Times New Roman"/>
          <w:sz w:val="28"/>
          <w:szCs w:val="28"/>
        </w:rPr>
        <w:t xml:space="preserve">: Воспитатель – не работа,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спокойна ваша жизнь.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Это служба без расчёта,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ней призвание – любить.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Ребенок 2:</w:t>
      </w:r>
      <w:r>
        <w:rPr>
          <w:rFonts w:eastAsia="Times New Roman"/>
          <w:sz w:val="28"/>
          <w:szCs w:val="28"/>
        </w:rPr>
        <w:t xml:space="preserve"> Плаксу лаской успокоить,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Хулиганов усмирить,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Драчунов поставить в угол,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 послушных – похвалить.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Ребенок 3:</w:t>
      </w:r>
      <w:r>
        <w:rPr>
          <w:rFonts w:eastAsia="Times New Roman"/>
          <w:sz w:val="28"/>
          <w:szCs w:val="28"/>
        </w:rPr>
        <w:t xml:space="preserve"> Всех одеть, обуть, построить,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Погулять и накормить,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 свою большую душу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всех деток разделить.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Ведущая 2:</w:t>
      </w:r>
      <w:r>
        <w:rPr>
          <w:rFonts w:eastAsia="Times New Roman"/>
          <w:sz w:val="28"/>
          <w:szCs w:val="28"/>
        </w:rPr>
        <w:t xml:space="preserve"> Действительно, не легка работа воспитателя. Нужно всё знать, всё уметь, всё успевать. Как же они справляются? Сейчас увидим.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Сценка-экспромнт «Один день из жизни воспитателя»</w:t>
      </w:r>
      <w:r>
        <w:rPr>
          <w:rFonts w:eastAsia="Times New Roman"/>
          <w:sz w:val="28"/>
          <w:szCs w:val="28"/>
        </w:rPr>
        <w:t xml:space="preserve"> В исполнении воспитателей.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Ведущая 1: Хочется поздравить тех, без кого воспитателям пришлось бы очень туго…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Ведущая 2: Дорогие зрители, принимайте следующее музыкальное поздравление! Озорная песенка «Ежик» 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Ведущая 1: С днём работников дошкольных!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Вам – душевного тепла,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Дней удачных и спокойных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Чтоб счастливой жизнь была.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Ведущая 2: Вам спасибо за труд, за любовь и уют,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 заботу, старанье и ласку!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Пусть с желаньем всегда к вам ребята бегут,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Пусть в саду жизнь течёт, будто в сказке.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Ведущая 1: Уважаемые коллеги! Еще раз поздравляю с праздником всех сотрудников нашего детского сада, отдающих ежедневно тепло своих сердец детям! Ведущая 2: Мы уверены, что ваша доброта и профессиональное мастерство превратят каждый день для детей в детском саду в день радости и счастья. Дети: Поздравляем! Поздравляем! Поздравляем! Ура!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33"/>
    </w:tmLastPosCaret>
    <w:tmLastPosAnchor>
      <w:tmLastPosPgfIdx w:val="0"/>
      <w:tmLastPosIdx w:val="0"/>
    </w:tmLastPosAnchor>
    <w:tmLastPosTblRect w:left="0" w:top="0" w:right="0" w:bottom="0"/>
  </w:tmLastPos>
  <w:tmAppRevision w:date="1758686870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2025-09-24T03:46:20Z</dcterms:created>
  <dcterms:modified xsi:type="dcterms:W3CDTF">2025-09-24T04:07:50Z</dcterms:modified>
</cp:coreProperties>
</file>