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AF7" w:rsidRPr="00E32AF7" w:rsidRDefault="00E32AF7" w:rsidP="00E32AF7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2AF7">
        <w:rPr>
          <w:rFonts w:ascii="Times New Roman" w:eastAsia="Calibri" w:hAnsi="Times New Roman" w:cs="Times New Roman"/>
          <w:sz w:val="24"/>
          <w:szCs w:val="24"/>
          <w:lang w:eastAsia="en-US"/>
        </w:rPr>
        <w:t>Отчет о результативности воспитателя группы №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</w:p>
    <w:p w:rsidR="00E32AF7" w:rsidRPr="00E32AF7" w:rsidRDefault="00E32AF7" w:rsidP="00E32AF7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Раднаевой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Оюны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Бадармаевны</w:t>
      </w:r>
      <w:proofErr w:type="spellEnd"/>
    </w:p>
    <w:tbl>
      <w:tblPr>
        <w:tblStyle w:val="a3"/>
        <w:tblW w:w="10173" w:type="dxa"/>
        <w:tblLayout w:type="fixed"/>
        <w:tblLook w:val="04A0"/>
      </w:tblPr>
      <w:tblGrid>
        <w:gridCol w:w="558"/>
        <w:gridCol w:w="1393"/>
        <w:gridCol w:w="3654"/>
        <w:gridCol w:w="2441"/>
        <w:gridCol w:w="2127"/>
      </w:tblGrid>
      <w:tr w:rsidR="00E32AF7" w:rsidRPr="00E32AF7" w:rsidTr="00E32AF7">
        <w:tc>
          <w:tcPr>
            <w:tcW w:w="558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93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3654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 xml:space="preserve">Форма и название </w:t>
            </w:r>
          </w:p>
        </w:tc>
        <w:tc>
          <w:tcPr>
            <w:tcW w:w="2441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>Результаты и участники</w:t>
            </w:r>
          </w:p>
        </w:tc>
        <w:tc>
          <w:tcPr>
            <w:tcW w:w="2127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</w:tc>
      </w:tr>
      <w:tr w:rsidR="00E32AF7" w:rsidRPr="00E32AF7" w:rsidTr="00E32AF7">
        <w:tc>
          <w:tcPr>
            <w:tcW w:w="558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3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</w:tc>
        <w:tc>
          <w:tcPr>
            <w:tcW w:w="3654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>Конкурс поделок «Символ года -2024»</w:t>
            </w:r>
          </w:p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 </w:t>
            </w:r>
          </w:p>
          <w:p w:rsid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Смолин Миша</w:t>
            </w:r>
          </w:p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 xml:space="preserve">диплом участника </w:t>
            </w:r>
          </w:p>
        </w:tc>
        <w:tc>
          <w:tcPr>
            <w:tcW w:w="2127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E32AF7" w:rsidRPr="00E32AF7" w:rsidTr="00E32AF7">
        <w:tc>
          <w:tcPr>
            <w:tcW w:w="558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3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654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на лучшее оформление группы «Новогодние чудеса»</w:t>
            </w:r>
          </w:p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proofErr w:type="gramStart"/>
            <w:r w:rsidRPr="00E32AF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E32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2127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E32AF7" w:rsidRPr="00E32AF7" w:rsidTr="00E32AF7">
        <w:tc>
          <w:tcPr>
            <w:tcW w:w="558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3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654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«Варежка для Деда Мороза»</w:t>
            </w:r>
          </w:p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Зарбуев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Тамир</w:t>
            </w:r>
            <w:proofErr w:type="spellEnd"/>
          </w:p>
          <w:p w:rsid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Грязнова Валерия</w:t>
            </w:r>
          </w:p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 xml:space="preserve">Диплом участника </w:t>
            </w:r>
          </w:p>
        </w:tc>
        <w:tc>
          <w:tcPr>
            <w:tcW w:w="2127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E32AF7" w:rsidRPr="00E32AF7" w:rsidTr="00E32AF7">
        <w:tc>
          <w:tcPr>
            <w:tcW w:w="558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93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654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Фестиваль-конкурс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Таёжная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озерная, степная»</w:t>
            </w:r>
          </w:p>
        </w:tc>
        <w:tc>
          <w:tcPr>
            <w:tcW w:w="2441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127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E32AF7" w:rsidRPr="00E32AF7" w:rsidTr="00E32AF7">
        <w:tc>
          <w:tcPr>
            <w:tcW w:w="558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93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654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>Конкурсное мероприятие  «Весна шагает по планете».</w:t>
            </w:r>
          </w:p>
        </w:tc>
        <w:tc>
          <w:tcPr>
            <w:tcW w:w="2441" w:type="dxa"/>
          </w:tcPr>
          <w:p w:rsid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Давыдова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вместе с мамой Анной Сергеевной</w:t>
            </w:r>
          </w:p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127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32AF7" w:rsidRPr="00E32AF7" w:rsidTr="00E32AF7">
        <w:tc>
          <w:tcPr>
            <w:tcW w:w="558" w:type="dxa"/>
          </w:tcPr>
          <w:p w:rsidR="00E32AF7" w:rsidRPr="00E32AF7" w:rsidRDefault="00476276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93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3654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 xml:space="preserve">«Весна идет, весне дорогу». </w:t>
            </w:r>
          </w:p>
        </w:tc>
        <w:tc>
          <w:tcPr>
            <w:tcW w:w="2441" w:type="dxa"/>
          </w:tcPr>
          <w:p w:rsidR="00E32AF7" w:rsidRDefault="007A077A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Максар</w:t>
            </w:r>
            <w:proofErr w:type="spellEnd"/>
          </w:p>
          <w:p w:rsidR="007A077A" w:rsidRPr="00E32AF7" w:rsidRDefault="007A077A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127" w:type="dxa"/>
          </w:tcPr>
          <w:p w:rsidR="00E32AF7" w:rsidRPr="00E32AF7" w:rsidRDefault="00E32AF7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</w:tc>
      </w:tr>
      <w:tr w:rsidR="007A077A" w:rsidRPr="00E32AF7" w:rsidTr="00E32AF7">
        <w:tc>
          <w:tcPr>
            <w:tcW w:w="558" w:type="dxa"/>
          </w:tcPr>
          <w:p w:rsidR="007A077A" w:rsidRPr="00E32AF7" w:rsidRDefault="00476276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93" w:type="dxa"/>
          </w:tcPr>
          <w:p w:rsidR="007A077A" w:rsidRPr="00E32AF7" w:rsidRDefault="007A077A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654" w:type="dxa"/>
          </w:tcPr>
          <w:p w:rsidR="007A077A" w:rsidRPr="007101E0" w:rsidRDefault="007A077A" w:rsidP="002A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1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Фестиваль – конкурс «Магия танца - 2024»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«Веселая зарядка»</w:t>
            </w:r>
          </w:p>
        </w:tc>
        <w:tc>
          <w:tcPr>
            <w:tcW w:w="2441" w:type="dxa"/>
          </w:tcPr>
          <w:p w:rsidR="007A077A" w:rsidRPr="007101E0" w:rsidRDefault="007A077A" w:rsidP="002A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2127" w:type="dxa"/>
          </w:tcPr>
          <w:p w:rsidR="007A077A" w:rsidRDefault="007A077A" w:rsidP="002A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</w:tr>
      <w:tr w:rsidR="00764F31" w:rsidRPr="00E32AF7" w:rsidTr="00E32AF7">
        <w:tc>
          <w:tcPr>
            <w:tcW w:w="558" w:type="dxa"/>
          </w:tcPr>
          <w:p w:rsidR="00764F31" w:rsidRDefault="00764F31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3" w:type="dxa"/>
          </w:tcPr>
          <w:p w:rsidR="00764F31" w:rsidRDefault="00764F31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654" w:type="dxa"/>
          </w:tcPr>
          <w:p w:rsidR="00764F31" w:rsidRPr="007101E0" w:rsidRDefault="00764F31" w:rsidP="002A54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Конкурс космическая мода </w:t>
            </w:r>
          </w:p>
        </w:tc>
        <w:tc>
          <w:tcPr>
            <w:tcW w:w="2441" w:type="dxa"/>
          </w:tcPr>
          <w:p w:rsidR="00764F31" w:rsidRDefault="00764F31" w:rsidP="002A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Грязнова Валерия сертификат участника</w:t>
            </w:r>
          </w:p>
        </w:tc>
        <w:tc>
          <w:tcPr>
            <w:tcW w:w="2127" w:type="dxa"/>
          </w:tcPr>
          <w:p w:rsidR="00764F31" w:rsidRDefault="00764F31" w:rsidP="002A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A077A" w:rsidRPr="00E32AF7" w:rsidTr="00E32AF7">
        <w:tc>
          <w:tcPr>
            <w:tcW w:w="558" w:type="dxa"/>
          </w:tcPr>
          <w:p w:rsidR="007A077A" w:rsidRPr="00E32AF7" w:rsidRDefault="00764F31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3" w:type="dxa"/>
          </w:tcPr>
          <w:p w:rsidR="007A077A" w:rsidRDefault="007A077A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7A077A" w:rsidRPr="004B0A46" w:rsidRDefault="007A077A" w:rsidP="002A547A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Вокальный конкурс, посвященный 79-ой годовщине ВОВ «Мы помним, мы гордимся»</w:t>
            </w:r>
          </w:p>
        </w:tc>
        <w:tc>
          <w:tcPr>
            <w:tcW w:w="2441" w:type="dxa"/>
          </w:tcPr>
          <w:p w:rsidR="007A077A" w:rsidRPr="004B0A46" w:rsidRDefault="007A077A" w:rsidP="007A0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Диплом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4B0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место</w:t>
            </w:r>
          </w:p>
        </w:tc>
        <w:tc>
          <w:tcPr>
            <w:tcW w:w="2127" w:type="dxa"/>
          </w:tcPr>
          <w:p w:rsidR="007A077A" w:rsidRDefault="007A077A" w:rsidP="002A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7A077A" w:rsidRPr="0016623F" w:rsidRDefault="007A077A" w:rsidP="002A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A077A" w:rsidRPr="00E32AF7" w:rsidTr="00E32AF7">
        <w:tc>
          <w:tcPr>
            <w:tcW w:w="558" w:type="dxa"/>
          </w:tcPr>
          <w:p w:rsidR="007A077A" w:rsidRPr="00E32AF7" w:rsidRDefault="00764F31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3" w:type="dxa"/>
          </w:tcPr>
          <w:p w:rsidR="007A077A" w:rsidRPr="00E32AF7" w:rsidRDefault="007A077A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3654" w:type="dxa"/>
          </w:tcPr>
          <w:p w:rsidR="007A077A" w:rsidRPr="00E32AF7" w:rsidRDefault="007A077A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>Конкурс чтецов «Поклонимся великим тем годам».</w:t>
            </w:r>
          </w:p>
        </w:tc>
        <w:tc>
          <w:tcPr>
            <w:tcW w:w="2441" w:type="dxa"/>
          </w:tcPr>
          <w:p w:rsidR="007A077A" w:rsidRPr="00E32AF7" w:rsidRDefault="007A077A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Давыдова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участника</w:t>
            </w: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7A077A" w:rsidRPr="00E32AF7" w:rsidRDefault="007A077A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AF7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</w:tc>
      </w:tr>
      <w:tr w:rsidR="007A077A" w:rsidRPr="00E32AF7" w:rsidTr="00E32AF7">
        <w:tc>
          <w:tcPr>
            <w:tcW w:w="558" w:type="dxa"/>
          </w:tcPr>
          <w:p w:rsidR="007A077A" w:rsidRPr="00E32AF7" w:rsidRDefault="00764F31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3" w:type="dxa"/>
          </w:tcPr>
          <w:p w:rsidR="007A077A" w:rsidRPr="00E32AF7" w:rsidRDefault="007A077A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3654" w:type="dxa"/>
          </w:tcPr>
          <w:p w:rsidR="007A077A" w:rsidRPr="00E32AF7" w:rsidRDefault="007A077A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«Отговорила роща золотая…»</w:t>
            </w:r>
          </w:p>
        </w:tc>
        <w:tc>
          <w:tcPr>
            <w:tcW w:w="2441" w:type="dxa"/>
          </w:tcPr>
          <w:p w:rsidR="007A077A" w:rsidRDefault="007A077A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 Грязнова Валерия</w:t>
            </w:r>
          </w:p>
        </w:tc>
        <w:tc>
          <w:tcPr>
            <w:tcW w:w="2127" w:type="dxa"/>
          </w:tcPr>
          <w:p w:rsidR="007A077A" w:rsidRPr="00E32AF7" w:rsidRDefault="007A077A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10.10.2024</w:t>
            </w:r>
          </w:p>
        </w:tc>
      </w:tr>
      <w:tr w:rsidR="007A077A" w:rsidRPr="00E32AF7" w:rsidTr="00E32AF7">
        <w:tc>
          <w:tcPr>
            <w:tcW w:w="558" w:type="dxa"/>
          </w:tcPr>
          <w:p w:rsidR="007A077A" w:rsidRPr="00E32AF7" w:rsidRDefault="00764F31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3" w:type="dxa"/>
          </w:tcPr>
          <w:p w:rsidR="007A077A" w:rsidRPr="00E32AF7" w:rsidRDefault="007A077A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3654" w:type="dxa"/>
          </w:tcPr>
          <w:p w:rsidR="007A077A" w:rsidRPr="00E32AF7" w:rsidRDefault="007A077A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детского творчества из природного материала для самых маленьких «Осенние фантазии»</w:t>
            </w:r>
          </w:p>
        </w:tc>
        <w:tc>
          <w:tcPr>
            <w:tcW w:w="2441" w:type="dxa"/>
          </w:tcPr>
          <w:p w:rsidR="007A077A" w:rsidRDefault="007A077A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2 степени </w:t>
            </w:r>
            <w:proofErr w:type="spellStart"/>
            <w:r w:rsidR="00476276">
              <w:rPr>
                <w:rFonts w:ascii="Times New Roman" w:hAnsi="Times New Roman" w:cs="Times New Roman"/>
                <w:sz w:val="24"/>
                <w:szCs w:val="24"/>
              </w:rPr>
              <w:t>Галсанова</w:t>
            </w:r>
            <w:proofErr w:type="spellEnd"/>
            <w:proofErr w:type="gramStart"/>
            <w:r w:rsidR="0047627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="00476276">
              <w:rPr>
                <w:rFonts w:ascii="Times New Roman" w:hAnsi="Times New Roman" w:cs="Times New Roman"/>
                <w:sz w:val="24"/>
                <w:szCs w:val="24"/>
              </w:rPr>
              <w:t>ари</w:t>
            </w:r>
          </w:p>
        </w:tc>
        <w:tc>
          <w:tcPr>
            <w:tcW w:w="2127" w:type="dxa"/>
          </w:tcPr>
          <w:p w:rsidR="007A077A" w:rsidRPr="00E32AF7" w:rsidRDefault="00476276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</w:tr>
      <w:tr w:rsidR="007A077A" w:rsidRPr="00E32AF7" w:rsidTr="00E32AF7">
        <w:tc>
          <w:tcPr>
            <w:tcW w:w="558" w:type="dxa"/>
          </w:tcPr>
          <w:p w:rsidR="007A077A" w:rsidRPr="00E32AF7" w:rsidRDefault="00764F31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3" w:type="dxa"/>
          </w:tcPr>
          <w:p w:rsidR="007A077A" w:rsidRPr="00E32AF7" w:rsidRDefault="00476276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654" w:type="dxa"/>
          </w:tcPr>
          <w:p w:rsidR="007A077A" w:rsidRPr="00E32AF7" w:rsidRDefault="00476276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творческих работ «С днём рождения,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Пух!» </w:t>
            </w:r>
          </w:p>
        </w:tc>
        <w:tc>
          <w:tcPr>
            <w:tcW w:w="2441" w:type="dxa"/>
          </w:tcPr>
          <w:p w:rsidR="007A077A" w:rsidRDefault="00476276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2127" w:type="dxa"/>
          </w:tcPr>
          <w:p w:rsidR="007A077A" w:rsidRPr="00E32AF7" w:rsidRDefault="00476276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2024</w:t>
            </w:r>
          </w:p>
        </w:tc>
      </w:tr>
      <w:tr w:rsidR="00476276" w:rsidRPr="00E32AF7" w:rsidTr="00E32AF7">
        <w:tc>
          <w:tcPr>
            <w:tcW w:w="558" w:type="dxa"/>
          </w:tcPr>
          <w:p w:rsidR="00476276" w:rsidRPr="00E32AF7" w:rsidRDefault="00764F31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3" w:type="dxa"/>
          </w:tcPr>
          <w:p w:rsidR="00476276" w:rsidRPr="00E32AF7" w:rsidRDefault="00476276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654" w:type="dxa"/>
          </w:tcPr>
          <w:p w:rsidR="00476276" w:rsidRPr="004B0A46" w:rsidRDefault="00476276" w:rsidP="002A547A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4B0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Конкурс ДОУ «Колобок – лучший </w:t>
            </w:r>
            <w:proofErr w:type="spellStart"/>
            <w:r w:rsidRPr="004B0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блог</w:t>
            </w:r>
            <w:proofErr w:type="spellEnd"/>
            <w:r w:rsidRPr="004B0A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476276" w:rsidRPr="004B0A46" w:rsidRDefault="00476276" w:rsidP="002A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476276" w:rsidRDefault="00476276" w:rsidP="002A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2 место </w:t>
            </w:r>
          </w:p>
          <w:p w:rsidR="00476276" w:rsidRPr="0016623F" w:rsidRDefault="00476276" w:rsidP="002A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О.Б. 3 место</w:t>
            </w:r>
          </w:p>
        </w:tc>
        <w:tc>
          <w:tcPr>
            <w:tcW w:w="2127" w:type="dxa"/>
          </w:tcPr>
          <w:p w:rsidR="00476276" w:rsidRPr="0016623F" w:rsidRDefault="00476276" w:rsidP="002A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2024</w:t>
            </w:r>
          </w:p>
        </w:tc>
      </w:tr>
      <w:tr w:rsidR="00476276" w:rsidRPr="00E32AF7" w:rsidTr="00E32AF7">
        <w:tc>
          <w:tcPr>
            <w:tcW w:w="558" w:type="dxa"/>
          </w:tcPr>
          <w:p w:rsidR="00476276" w:rsidRPr="00E32AF7" w:rsidRDefault="00764F31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3" w:type="dxa"/>
          </w:tcPr>
          <w:p w:rsidR="00476276" w:rsidRPr="00E32AF7" w:rsidRDefault="00476276" w:rsidP="00E3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654" w:type="dxa"/>
          </w:tcPr>
          <w:p w:rsidR="00476276" w:rsidRDefault="00476276" w:rsidP="002A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«Быть мамой - прекрасно»</w:t>
            </w:r>
          </w:p>
        </w:tc>
        <w:tc>
          <w:tcPr>
            <w:tcW w:w="2441" w:type="dxa"/>
          </w:tcPr>
          <w:p w:rsidR="00476276" w:rsidRDefault="00476276" w:rsidP="002A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476276" w:rsidRDefault="00476276" w:rsidP="002A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Смолина Алёна Вячеславовна</w:t>
            </w:r>
          </w:p>
        </w:tc>
        <w:tc>
          <w:tcPr>
            <w:tcW w:w="2127" w:type="dxa"/>
          </w:tcPr>
          <w:p w:rsidR="00476276" w:rsidRDefault="00476276" w:rsidP="002A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  <w:bookmarkStart w:id="0" w:name="_GoBack"/>
            <w:bookmarkEnd w:id="0"/>
          </w:p>
        </w:tc>
      </w:tr>
    </w:tbl>
    <w:p w:rsidR="005A6D95" w:rsidRDefault="005A6D95"/>
    <w:sectPr w:rsidR="005A6D95" w:rsidSect="00E32AF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32AF7"/>
    <w:rsid w:val="00476276"/>
    <w:rsid w:val="005A6D95"/>
    <w:rsid w:val="00764F31"/>
    <w:rsid w:val="007A077A"/>
    <w:rsid w:val="00BF48B6"/>
    <w:rsid w:val="00E32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AF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077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Оюна Бадармаевна</dc:creator>
  <cp:keywords/>
  <dc:description/>
  <cp:lastModifiedBy>Оюна Бадармаевна</cp:lastModifiedBy>
  <cp:revision>3</cp:revision>
  <dcterms:created xsi:type="dcterms:W3CDTF">2024-12-01T10:28:00Z</dcterms:created>
  <dcterms:modified xsi:type="dcterms:W3CDTF">2024-12-01T11:03:00Z</dcterms:modified>
</cp:coreProperties>
</file>